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70D7" w14:textId="77777777" w:rsidR="003D152C" w:rsidRDefault="00000000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关于拟推荐全国侨联系统先进集体的公示</w:t>
      </w:r>
    </w:p>
    <w:p w14:paraId="6222B32F" w14:textId="77777777" w:rsidR="003D152C" w:rsidRDefault="0000000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人力资源社会保障部、中国侨联将联合评选全国侨联系统先进集体和先进工作者，根据相关要求，经民主推荐和市侨联领导班子集体研究讨论，拟推荐南通市归国华侨联合会为全国侨联系统先进集体。</w:t>
      </w:r>
    </w:p>
    <w:p w14:paraId="6840EC10" w14:textId="1CA38AAC" w:rsidR="003D152C" w:rsidRDefault="0000000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现对拟推荐单位进行公示。公示期为2023年5月1</w:t>
      </w:r>
      <w:r w:rsidR="0066519E">
        <w:rPr>
          <w:rFonts w:ascii="方正仿宋_GBK" w:eastAsia="方正仿宋_GBK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日至2023年5月2</w:t>
      </w:r>
      <w:r w:rsidR="0066519E"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日，共5个工作日。</w:t>
      </w:r>
    </w:p>
    <w:p w14:paraId="1DAD016C" w14:textId="77777777" w:rsidR="003D152C" w:rsidRDefault="0000000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如对拟表彰对象有异议，请于公示期内向南通市全国侨联系统先进集体、先进工作者评选推荐工作领导小组办公室反映（信函以到达日邮戳为准）。反映情况须客观真实，以单位名义反馈情况的材料需加盖单位公章，以个人名义反馈情况的材料应署实名并提供有效联系方式。</w:t>
      </w:r>
    </w:p>
    <w:p w14:paraId="111C5D63" w14:textId="77777777" w:rsidR="003D152C" w:rsidRDefault="0000000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联系电话：（0513）51015773    （0513）85098299</w:t>
      </w:r>
    </w:p>
    <w:p w14:paraId="08374794" w14:textId="77777777" w:rsidR="003D152C" w:rsidRDefault="0000000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电子邮箱：2571256608@qq.com</w:t>
      </w:r>
    </w:p>
    <w:p w14:paraId="4BC1BD79" w14:textId="77777777" w:rsidR="003D152C" w:rsidRDefault="0000000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地 </w:t>
      </w:r>
      <w:r>
        <w:rPr>
          <w:rFonts w:ascii="方正仿宋_GBK" w:eastAsia="方正仿宋_GBK" w:hint="eastAsia"/>
          <w:sz w:val="32"/>
          <w:szCs w:val="32"/>
        </w:rPr>
        <w:t>   </w:t>
      </w:r>
      <w:r>
        <w:rPr>
          <w:rFonts w:ascii="方正仿宋_GBK" w:eastAsia="方正仿宋_GBK" w:hint="eastAsia"/>
          <w:sz w:val="32"/>
          <w:szCs w:val="32"/>
        </w:rPr>
        <w:t>址：南通市崇川</w:t>
      </w:r>
      <w:proofErr w:type="gramStart"/>
      <w:r>
        <w:rPr>
          <w:rFonts w:ascii="方正仿宋_GBK" w:eastAsia="方正仿宋_GBK" w:hint="eastAsia"/>
          <w:sz w:val="32"/>
          <w:szCs w:val="32"/>
        </w:rPr>
        <w:t>区海外</w:t>
      </w:r>
      <w:proofErr w:type="gramEnd"/>
      <w:r>
        <w:rPr>
          <w:rFonts w:ascii="方正仿宋_GBK" w:eastAsia="方正仿宋_GBK" w:hint="eastAsia"/>
          <w:sz w:val="32"/>
          <w:szCs w:val="32"/>
        </w:rPr>
        <w:t>联谊大厦（工农南路88号）307室</w:t>
      </w:r>
    </w:p>
    <w:p w14:paraId="628EBA73" w14:textId="77777777" w:rsidR="003D152C" w:rsidRDefault="0000000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邮政编码：226018</w:t>
      </w:r>
    </w:p>
    <w:p w14:paraId="1893B269" w14:textId="77777777" w:rsidR="003D152C" w:rsidRDefault="00000000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南通市全国侨联系统先进集体和先进工作者评</w:t>
      </w:r>
      <w:r>
        <w:rPr>
          <w:rFonts w:ascii="方正仿宋_GBK" w:eastAsia="方正仿宋_GBK"/>
          <w:sz w:val="32"/>
          <w:szCs w:val="32"/>
        </w:rPr>
        <w:t xml:space="preserve">           </w:t>
      </w:r>
      <w:r>
        <w:rPr>
          <w:rFonts w:ascii="方正仿宋_GBK" w:eastAsia="方正仿宋_GBK" w:hint="eastAsia"/>
          <w:sz w:val="32"/>
          <w:szCs w:val="32"/>
        </w:rPr>
        <w:t>选推荐工作领导小组</w:t>
      </w:r>
    </w:p>
    <w:p w14:paraId="75301772" w14:textId="18BEC171" w:rsidR="003D152C" w:rsidRDefault="00000000">
      <w:pPr>
        <w:ind w:firstLineChars="1600" w:firstLine="51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2023年5月1</w:t>
      </w:r>
      <w:r w:rsidR="0066519E">
        <w:rPr>
          <w:rFonts w:ascii="方正仿宋_GBK" w:eastAsia="方正仿宋_GBK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3D1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2C"/>
    <w:rsid w:val="003D152C"/>
    <w:rsid w:val="0066519E"/>
    <w:rsid w:val="252843C4"/>
    <w:rsid w:val="39C73375"/>
    <w:rsid w:val="3ADD0AAB"/>
    <w:rsid w:val="41C63377"/>
    <w:rsid w:val="6C3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0EF6"/>
  <w15:docId w15:val="{A375543B-E131-4918-BED8-6526B16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 炳新</cp:lastModifiedBy>
  <cp:revision>2</cp:revision>
  <dcterms:created xsi:type="dcterms:W3CDTF">2023-05-19T10:42:00Z</dcterms:created>
  <dcterms:modified xsi:type="dcterms:W3CDTF">2023-05-19T10:42:00Z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85715BDB395E49D0960A3DCC7CCF766C_13</vt:lpwstr>
  </property>
</Properties>
</file>